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047C3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129"/>
        <w:gridCol w:w="1152"/>
        <w:gridCol w:w="1118"/>
        <w:gridCol w:w="1392"/>
        <w:gridCol w:w="1555"/>
        <w:gridCol w:w="1539"/>
      </w:tblGrid>
      <w:tr w:rsidR="00DB1D25" w14:paraId="32A60C36" w14:textId="77777777" w:rsidTr="00DB1D25">
        <w:trPr>
          <w:trHeight w:val="699"/>
        </w:trPr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EB06" w14:textId="0F73FD8D" w:rsidR="00DB1D25" w:rsidRDefault="00DB1D25" w:rsidP="0071795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ALLEGATO B: </w:t>
            </w:r>
            <w:r>
              <w:rPr>
                <w:b/>
                <w:sz w:val="24"/>
                <w:szCs w:val="24"/>
              </w:rPr>
              <w:t xml:space="preserve">GRIGLIA DI VALUTAZIONE DEI TITOLI PER </w:t>
            </w:r>
            <w:r w:rsidR="00492FFE">
              <w:rPr>
                <w:b/>
                <w:sz w:val="24"/>
                <w:szCs w:val="24"/>
              </w:rPr>
              <w:t>TUTOR</w:t>
            </w:r>
          </w:p>
        </w:tc>
      </w:tr>
      <w:tr w:rsidR="00DB1D25" w14:paraId="2BDB7B2A" w14:textId="77777777" w:rsidTr="00DB1D25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54F3" w14:textId="77777777" w:rsidR="00DB1D25" w:rsidRDefault="00DB1D25" w:rsidP="00717958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Criteri di ammissione: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5DDAC63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in possesso dei requisiti di cui all’articolo 8 per il ruolo per cui si presenta domanda</w:t>
            </w:r>
          </w:p>
          <w:p w14:paraId="2CF41BCE" w14:textId="77777777" w:rsidR="00DB1D25" w:rsidRDefault="00DB1D25" w:rsidP="00717958">
            <w:pPr>
              <w:pStyle w:val="Paragrafoelenco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>essere docente interno per tutto il periodo dell’incarico</w:t>
            </w:r>
          </w:p>
        </w:tc>
      </w:tr>
      <w:tr w:rsidR="00DB1D25" w14:paraId="4619C34F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BF1F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>L' ISTRUZIONE, LA FORMAZIONE</w:t>
            </w:r>
          </w:p>
          <w:p w14:paraId="0380B8F8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NELLO SPECIFICO DIPARTIMENTO IN CUI SI </w:t>
            </w:r>
          </w:p>
          <w:p w14:paraId="7C44B81D" w14:textId="77777777" w:rsidR="00DB1D25" w:rsidRDefault="00DB1D25" w:rsidP="00717958">
            <w:pPr>
              <w:snapToGrid w:val="0"/>
              <w:rPr>
                <w:b/>
              </w:rPr>
            </w:pPr>
            <w:r>
              <w:rPr>
                <w:b/>
              </w:rPr>
              <w:t xml:space="preserve">CONCORRE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82F50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n. riferimento del curriculum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BF6C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 candidato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7E6B" w14:textId="77777777" w:rsidR="00DB1D25" w:rsidRDefault="00DB1D25" w:rsidP="00717958">
            <w:pPr>
              <w:jc w:val="center"/>
              <w:rPr>
                <w:b/>
              </w:rPr>
            </w:pPr>
            <w:r>
              <w:rPr>
                <w:b/>
              </w:rPr>
              <w:t>da compilare a cura della commissione</w:t>
            </w:r>
          </w:p>
        </w:tc>
      </w:tr>
      <w:tr w:rsidR="00DB1D25" w14:paraId="1CD7FA0A" w14:textId="77777777" w:rsidTr="00DB1D25">
        <w:tc>
          <w:tcPr>
            <w:tcW w:w="3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691E0" w14:textId="77777777" w:rsidR="00DB1D25" w:rsidRDefault="00DB1D25" w:rsidP="00717958">
            <w:r>
              <w:rPr>
                <w:b/>
              </w:rPr>
              <w:t xml:space="preserve">A1. LAUREA INERENTE AL RUOLO SPECIFICO </w:t>
            </w:r>
            <w:r>
              <w:t>(vecchio ordinamento o magistrale)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738F6" w14:textId="77777777" w:rsidR="00DB1D25" w:rsidRDefault="00DB1D25" w:rsidP="00717958">
            <w:pPr>
              <w:snapToGrid w:val="0"/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0EF22" w14:textId="77777777" w:rsidR="00DB1D25" w:rsidRDefault="00DB1D25" w:rsidP="00717958">
            <w:r>
              <w:rPr>
                <w:b/>
              </w:rPr>
              <w:t>PUNTI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2ED4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59548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D8DA" w14:textId="77777777" w:rsidR="00DB1D25" w:rsidRDefault="00DB1D25" w:rsidP="00717958">
            <w:pPr>
              <w:snapToGrid w:val="0"/>
            </w:pPr>
          </w:p>
        </w:tc>
      </w:tr>
      <w:tr w:rsidR="00DB1D25" w14:paraId="19CAB139" w14:textId="77777777" w:rsidTr="00DB1D25">
        <w:tc>
          <w:tcPr>
            <w:tcW w:w="3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0191E" w14:textId="77777777" w:rsidR="00DB1D25" w:rsidRDefault="00DB1D25" w:rsidP="00717958"/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05251" w14:textId="77777777" w:rsidR="00DB1D25" w:rsidRDefault="00DB1D25" w:rsidP="00717958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2ACAB" w14:textId="5BC685C7" w:rsidR="00DB1D25" w:rsidRDefault="005F4A48" w:rsidP="00717958">
            <w:r>
              <w:rPr>
                <w:b/>
              </w:rPr>
              <w:t>25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6DB4A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75E15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07F2" w14:textId="77777777" w:rsidR="00DB1D25" w:rsidRDefault="00DB1D25" w:rsidP="00717958">
            <w:pPr>
              <w:snapToGrid w:val="0"/>
            </w:pPr>
          </w:p>
        </w:tc>
      </w:tr>
      <w:tr w:rsidR="00DB1D25" w14:paraId="6D0EE88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D972D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A2. LAUREA TRIENNALE INERENTE AL RUOLO SPECIFICO</w:t>
            </w:r>
            <w:r>
              <w:rPr>
                <w:bCs/>
              </w:rPr>
              <w:t xml:space="preserve"> (in alternativa al punto A1)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D470F" w14:textId="77777777" w:rsidR="00DB1D25" w:rsidRDefault="00DB1D25" w:rsidP="00717958">
            <w:pPr>
              <w:rPr>
                <w:b/>
              </w:rPr>
            </w:pPr>
            <w:r>
              <w:t>Verrà valutata una sola laurea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BB648" w14:textId="7922975C" w:rsidR="00DB1D25" w:rsidRDefault="005F4A48" w:rsidP="00717958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CCBF6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9741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248C" w14:textId="77777777" w:rsidR="00DB1D25" w:rsidRDefault="00DB1D25" w:rsidP="00717958">
            <w:pPr>
              <w:snapToGrid w:val="0"/>
            </w:pPr>
          </w:p>
        </w:tc>
      </w:tr>
      <w:tr w:rsidR="00DB1D25" w14:paraId="5AF9FE9C" w14:textId="77777777" w:rsidTr="00DB1D25">
        <w:trPr>
          <w:trHeight w:val="758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C2CF5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A3. DIPLOMA DI ISTRUZIONE SECONDARIA </w:t>
            </w:r>
            <w:r>
              <w:rPr>
                <w:bCs/>
              </w:rPr>
              <w:t>(in alternativa ai punti A1 e A2)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594A3" w14:textId="77777777" w:rsidR="00DB1D25" w:rsidRDefault="00DB1D25" w:rsidP="00717958">
            <w:pPr>
              <w:rPr>
                <w:b/>
              </w:rPr>
            </w:pPr>
            <w:r>
              <w:t>Verrà valutato un solo titolo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3FEC4" w14:textId="677B2D18" w:rsidR="00DB1D25" w:rsidRDefault="005F4A48" w:rsidP="00717958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17EF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0BACC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01A0" w14:textId="77777777" w:rsidR="00DB1D25" w:rsidRDefault="00DB1D25" w:rsidP="00717958">
            <w:pPr>
              <w:snapToGrid w:val="0"/>
            </w:pPr>
          </w:p>
        </w:tc>
      </w:tr>
      <w:tr w:rsidR="00DB1D25" w14:paraId="5FF8A667" w14:textId="77777777" w:rsidTr="00DB1D25"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3344C" w14:textId="77777777" w:rsidR="00DB1D25" w:rsidRDefault="00DB1D25" w:rsidP="00717958">
            <w:pPr>
              <w:rPr>
                <w:b/>
              </w:rPr>
            </w:pPr>
          </w:p>
          <w:p w14:paraId="117A043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LE CERTIFICAZIONI OTTENUTE  </w:t>
            </w:r>
          </w:p>
          <w:p w14:paraId="110113E4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7164DE1A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8833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AF70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991C" w14:textId="77777777" w:rsidR="00DB1D25" w:rsidRDefault="00DB1D25" w:rsidP="00717958">
            <w:pPr>
              <w:snapToGrid w:val="0"/>
            </w:pPr>
          </w:p>
        </w:tc>
      </w:tr>
      <w:tr w:rsidR="00DB1D25" w14:paraId="0BEDF21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4B873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B1. COMPETENZE I.C.T. CERTIFICATE riconosciute dal MIUR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4F75B" w14:textId="52F16072" w:rsidR="00DB1D25" w:rsidRDefault="00DB1D25" w:rsidP="00717958">
            <w:pPr>
              <w:rPr>
                <w:b/>
              </w:rPr>
            </w:pPr>
            <w:r>
              <w:t xml:space="preserve">Max </w:t>
            </w:r>
            <w:r w:rsidR="005F4A48">
              <w:t>3</w:t>
            </w:r>
            <w:r>
              <w:t xml:space="preserve"> </w:t>
            </w:r>
            <w:proofErr w:type="spellStart"/>
            <w:r>
              <w:t>cert</w:t>
            </w:r>
            <w:proofErr w:type="spellEnd"/>
            <w: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24742" w14:textId="77777777" w:rsidR="00DB1D25" w:rsidRDefault="00DB1D25" w:rsidP="00717958">
            <w:r>
              <w:rPr>
                <w:b/>
              </w:rPr>
              <w:t xml:space="preserve">5 punti </w:t>
            </w:r>
            <w:proofErr w:type="spellStart"/>
            <w:r>
              <w:rPr>
                <w:b/>
              </w:rPr>
              <w:t>cad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489B7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40A0B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23CA9" w14:textId="77777777" w:rsidR="00DB1D25" w:rsidRDefault="00DB1D25" w:rsidP="00717958">
            <w:pPr>
              <w:snapToGrid w:val="0"/>
            </w:pPr>
          </w:p>
        </w:tc>
      </w:tr>
      <w:tr w:rsidR="00DB1D25" w14:paraId="18679C1C" w14:textId="77777777" w:rsidTr="00DB1D25">
        <w:trPr>
          <w:trHeight w:val="623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E30C1" w14:textId="77777777" w:rsidR="00DB1D25" w:rsidRDefault="00DB1D25" w:rsidP="00717958">
            <w:pPr>
              <w:rPr>
                <w:b/>
              </w:rPr>
            </w:pPr>
          </w:p>
          <w:p w14:paraId="18513D5F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LE ESPERIENZE</w:t>
            </w:r>
          </w:p>
          <w:p w14:paraId="7FAC3681" w14:textId="77777777" w:rsidR="00DB1D25" w:rsidRDefault="00DB1D25" w:rsidP="0071795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NELLO SPECIFICO SETTORE IN CUI SI CONCORRE</w:t>
            </w:r>
          </w:p>
          <w:p w14:paraId="0CB400A2" w14:textId="77777777" w:rsidR="00DB1D25" w:rsidRDefault="00DB1D25" w:rsidP="00717958"/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8ED70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9D06E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F7C9" w14:textId="77777777" w:rsidR="00DB1D25" w:rsidRDefault="00DB1D25" w:rsidP="00717958">
            <w:pPr>
              <w:snapToGrid w:val="0"/>
            </w:pPr>
          </w:p>
        </w:tc>
      </w:tr>
      <w:tr w:rsidR="00DB1D25" w14:paraId="4E18CB3E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C9997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C1. CONOSCENZE SPECIFICHE DELL'</w:t>
            </w:r>
          </w:p>
          <w:p w14:paraId="7EFD1144" w14:textId="18E2B3D9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 xml:space="preserve">ARGOMENTO (documentate attraverso esperienze di </w:t>
            </w:r>
            <w:r w:rsidR="005F4A48">
              <w:rPr>
                <w:b/>
              </w:rPr>
              <w:t>TUTOR</w:t>
            </w:r>
            <w:r>
              <w:rPr>
                <w:b/>
              </w:rPr>
              <w:t xml:space="preserve"> </w:t>
            </w:r>
            <w:r w:rsidR="000604F4">
              <w:rPr>
                <w:b/>
              </w:rPr>
              <w:t>d’auka in piattaforme PON, POR, POC o PNRR</w:t>
            </w:r>
            <w:r>
              <w:rPr>
                <w:b/>
              </w:rPr>
              <w:t xml:space="preserve"> presso scuole statali)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C4E9F" w14:textId="0D42645F" w:rsidR="00DB1D25" w:rsidRDefault="00DB1D25" w:rsidP="00717958">
            <w:r>
              <w:t xml:space="preserve">Max </w:t>
            </w:r>
            <w:r w:rsidR="0033277B"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0F96A" w14:textId="4408DFC2" w:rsidR="00DB1D25" w:rsidRDefault="000604F4" w:rsidP="00717958">
            <w:pPr>
              <w:rPr>
                <w:b/>
              </w:rPr>
            </w:pPr>
            <w:r>
              <w:rPr>
                <w:b/>
              </w:rPr>
              <w:t>4</w:t>
            </w:r>
            <w:r w:rsidR="00DB1D25">
              <w:rPr>
                <w:b/>
              </w:rPr>
              <w:t xml:space="preserve">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D0E35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D1A9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0209" w14:textId="77777777" w:rsidR="00DB1D25" w:rsidRDefault="00DB1D25" w:rsidP="00717958">
            <w:pPr>
              <w:snapToGrid w:val="0"/>
            </w:pPr>
          </w:p>
        </w:tc>
      </w:tr>
      <w:tr w:rsidR="00DB1D25" w14:paraId="25687B40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1B48A" w14:textId="3FD8929E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C</w:t>
            </w:r>
            <w:r w:rsidR="005F4A48">
              <w:rPr>
                <w:b/>
              </w:rPr>
              <w:t>2</w:t>
            </w:r>
            <w:r>
              <w:rPr>
                <w:b/>
              </w:rPr>
              <w:t>. CONOSCENZE SPECIFICHE DELL'</w:t>
            </w:r>
          </w:p>
          <w:p w14:paraId="23E7D86B" w14:textId="77777777" w:rsidR="00DB1D25" w:rsidRDefault="00DB1D25" w:rsidP="00717958">
            <w:pPr>
              <w:rPr>
                <w:b/>
              </w:rPr>
            </w:pPr>
            <w:r>
              <w:rPr>
                <w:b/>
              </w:rPr>
              <w:t>ARGOMENTO (documentate attraverso corsi di formazione seguiti in qualità discente per min. 12 ore, con rilascio di attestato riconosciuto dal MIM)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642E3" w14:textId="74097B32" w:rsidR="00DB1D25" w:rsidRDefault="00DB1D25" w:rsidP="00717958">
            <w:r>
              <w:t xml:space="preserve">Max </w:t>
            </w:r>
            <w:r w:rsidR="005F4A48"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0B2EA" w14:textId="28880E04" w:rsidR="00DB1D25" w:rsidRDefault="000604F4" w:rsidP="00717958">
            <w:pPr>
              <w:rPr>
                <w:b/>
              </w:rPr>
            </w:pPr>
            <w:r>
              <w:rPr>
                <w:b/>
              </w:rPr>
              <w:t>2</w:t>
            </w:r>
            <w:r w:rsidR="00DB1D25">
              <w:rPr>
                <w:b/>
              </w:rPr>
              <w:t xml:space="preserve"> punti cad.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C9A8C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190AD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0FF2" w14:textId="77777777" w:rsidR="00DB1D25" w:rsidRDefault="00DB1D25" w:rsidP="00717958">
            <w:pPr>
              <w:snapToGrid w:val="0"/>
            </w:pPr>
          </w:p>
        </w:tc>
      </w:tr>
      <w:tr w:rsidR="00DB1D25" w14:paraId="10E41CD5" w14:textId="77777777" w:rsidTr="00DB1D25"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AFACB" w14:textId="59E8F145" w:rsidR="00DB1D25" w:rsidRDefault="00DB1D25" w:rsidP="00717958">
            <w:pPr>
              <w:rPr>
                <w:b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3ED2C" w14:textId="5AB7D811" w:rsidR="00DB1D25" w:rsidRDefault="00DB1D25" w:rsidP="00717958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EB05C" w14:textId="110DD52D" w:rsidR="00DB1D25" w:rsidRDefault="00DB1D25" w:rsidP="00717958">
            <w:pPr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0B189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78EC3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BF4F" w14:textId="77777777" w:rsidR="00DB1D25" w:rsidRDefault="00DB1D25" w:rsidP="00717958">
            <w:pPr>
              <w:snapToGrid w:val="0"/>
            </w:pPr>
          </w:p>
        </w:tc>
      </w:tr>
      <w:tr w:rsidR="00DB1D25" w14:paraId="622FCC29" w14:textId="77777777" w:rsidTr="00DB1D25">
        <w:trPr>
          <w:trHeight w:val="616"/>
        </w:trPr>
        <w:tc>
          <w:tcPr>
            <w:tcW w:w="5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2D6C5" w14:textId="77777777" w:rsidR="00DB1D25" w:rsidRDefault="00DB1D25" w:rsidP="00717958">
            <w:r>
              <w:rPr>
                <w:b/>
              </w:rPr>
              <w:t>TOTALE MAX                                                               100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610AB" w14:textId="77777777" w:rsidR="00DB1D25" w:rsidRDefault="00DB1D25" w:rsidP="00717958">
            <w:pPr>
              <w:snapToGrid w:val="0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4671" w14:textId="77777777" w:rsidR="00DB1D25" w:rsidRDefault="00DB1D25" w:rsidP="00717958">
            <w:pPr>
              <w:snapToGrid w:val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1A1F" w14:textId="77777777" w:rsidR="00DB1D25" w:rsidRDefault="00DB1D25" w:rsidP="00717958">
            <w:pPr>
              <w:snapToGrid w:val="0"/>
            </w:pPr>
          </w:p>
        </w:tc>
      </w:tr>
    </w:tbl>
    <w:p w14:paraId="5EB823E0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5945203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4BF0CD25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FIRMA del Candidato</w:t>
      </w:r>
    </w:p>
    <w:p w14:paraId="6FFADA0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8A6934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________________________</w:t>
      </w:r>
    </w:p>
    <w:p w14:paraId="29F2A7B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D18D75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D09355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550083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A574BD7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205639A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13CAE563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69CEC3A8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3C34E2D1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3EE3D2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5ACB0BF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7D057656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5599B142" w14:textId="77777777" w:rsidR="00DB1D25" w:rsidRDefault="00DB1D25" w:rsidP="00DB1D25">
      <w:pPr>
        <w:spacing w:line="480" w:lineRule="auto"/>
        <w:jc w:val="both"/>
        <w:rPr>
          <w:rFonts w:cs="Arial"/>
          <w:sz w:val="18"/>
          <w:szCs w:val="18"/>
        </w:rPr>
      </w:pPr>
    </w:p>
    <w:p w14:paraId="04322019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20620D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1027D0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286B34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498271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C21ADEC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31A128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4A4565B6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35BD872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sectPr w:rsidR="00DB1D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E03"/>
    <w:multiLevelType w:val="multilevel"/>
    <w:tmpl w:val="9790E7FA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0F7F75"/>
    <w:multiLevelType w:val="multilevel"/>
    <w:tmpl w:val="F0A6B2C4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5C7508"/>
    <w:multiLevelType w:val="multilevel"/>
    <w:tmpl w:val="10828FF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0F44A6"/>
    <w:multiLevelType w:val="multilevel"/>
    <w:tmpl w:val="C25276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FC1052"/>
    <w:multiLevelType w:val="multilevel"/>
    <w:tmpl w:val="7EF6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37673350">
    <w:abstractNumId w:val="2"/>
  </w:num>
  <w:num w:numId="2" w16cid:durableId="310714110">
    <w:abstractNumId w:val="0"/>
  </w:num>
  <w:num w:numId="3" w16cid:durableId="1333534109">
    <w:abstractNumId w:val="4"/>
  </w:num>
  <w:num w:numId="4" w16cid:durableId="675571395">
    <w:abstractNumId w:val="3"/>
  </w:num>
  <w:num w:numId="5" w16cid:durableId="1840001868">
    <w:abstractNumId w:val="1"/>
  </w:num>
  <w:num w:numId="6" w16cid:durableId="9466938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D2"/>
    <w:rsid w:val="000604F4"/>
    <w:rsid w:val="00117E2B"/>
    <w:rsid w:val="00272524"/>
    <w:rsid w:val="003013B3"/>
    <w:rsid w:val="0033277B"/>
    <w:rsid w:val="00492FFE"/>
    <w:rsid w:val="005A2F95"/>
    <w:rsid w:val="005F4A48"/>
    <w:rsid w:val="007101A6"/>
    <w:rsid w:val="00C10E55"/>
    <w:rsid w:val="00C27C8B"/>
    <w:rsid w:val="00DB1D25"/>
    <w:rsid w:val="00F2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6C53"/>
  <w15:chartTrackingRefBased/>
  <w15:docId w15:val="{275AF291-44EB-4392-BB4A-4CB7AF75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DB1D2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5</dc:creator>
  <cp:keywords/>
  <dc:description/>
  <cp:lastModifiedBy>Utente</cp:lastModifiedBy>
  <cp:revision>7</cp:revision>
  <dcterms:created xsi:type="dcterms:W3CDTF">2025-11-14T12:59:00Z</dcterms:created>
  <dcterms:modified xsi:type="dcterms:W3CDTF">2026-07-07T15:35:00Z</dcterms:modified>
</cp:coreProperties>
</file>